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EF05" w14:textId="721C4766" w:rsidR="00F51D37" w:rsidRPr="00B10A31" w:rsidRDefault="00AC160A" w:rsidP="1F9F8D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Los Angeles </w:t>
      </w:r>
      <w:r w:rsidR="0013124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Service Planning Area 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(SPA)</w:t>
      </w:r>
      <w:r w:rsidR="472A84D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7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Breakdown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-</w:t>
      </w:r>
      <w:r w:rsidR="32D282FE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Effective February 1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9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4521"/>
        <w:gridCol w:w="3964"/>
      </w:tblGrid>
      <w:tr w:rsidR="007E25A8" w:rsidRPr="00B10A31" w14:paraId="46B38EA4" w14:textId="5C6C4DE1" w:rsidTr="1F9F8D69">
        <w:trPr>
          <w:cantSplit/>
          <w:trHeight w:val="377"/>
          <w:tblHeader/>
          <w:jc w:val="center"/>
        </w:trPr>
        <w:tc>
          <w:tcPr>
            <w:tcW w:w="2305" w:type="dxa"/>
            <w:vAlign w:val="center"/>
          </w:tcPr>
          <w:p w14:paraId="309AE2C0" w14:textId="7D9E87FE" w:rsidR="007E25A8" w:rsidRPr="0013124E" w:rsidRDefault="007E25A8" w:rsidP="00DE2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4E">
              <w:rPr>
                <w:rFonts w:ascii="Arial" w:hAnsi="Arial" w:cs="Arial"/>
                <w:b/>
                <w:bCs/>
                <w:sz w:val="20"/>
                <w:szCs w:val="20"/>
              </w:rPr>
              <w:t>Los Angeles SPA</w:t>
            </w:r>
          </w:p>
        </w:tc>
        <w:tc>
          <w:tcPr>
            <w:tcW w:w="4521" w:type="dxa"/>
            <w:vAlign w:val="center"/>
          </w:tcPr>
          <w:p w14:paraId="40F9B578" w14:textId="31D01166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  <w:tc>
          <w:tcPr>
            <w:tcW w:w="3964" w:type="dxa"/>
            <w:vAlign w:val="center"/>
          </w:tcPr>
          <w:p w14:paraId="41F4AB65" w14:textId="4123A91F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ASSIGNED CONSULTANT</w:t>
            </w:r>
          </w:p>
        </w:tc>
      </w:tr>
      <w:tr w:rsidR="00B01863" w:rsidRPr="00B10A31" w14:paraId="2BEB9960" w14:textId="77777777" w:rsidTr="1F9F8D69">
        <w:trPr>
          <w:trHeight w:val="1700"/>
          <w:jc w:val="center"/>
        </w:trPr>
        <w:tc>
          <w:tcPr>
            <w:tcW w:w="2305" w:type="dxa"/>
          </w:tcPr>
          <w:p w14:paraId="5D5B0CD4" w14:textId="39C5F6EC" w:rsidR="00B01863" w:rsidRPr="0013124E" w:rsidRDefault="003C2FC0" w:rsidP="0013124E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Los Angeles SPA 7</w:t>
            </w:r>
          </w:p>
        </w:tc>
        <w:tc>
          <w:tcPr>
            <w:tcW w:w="4521" w:type="dxa"/>
          </w:tcPr>
          <w:p w14:paraId="409DB981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ABC USD</w:t>
            </w:r>
          </w:p>
          <w:p w14:paraId="7DE26C77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Cerritos Community College District</w:t>
            </w:r>
          </w:p>
          <w:p w14:paraId="726812EE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City of Norwalk</w:t>
            </w:r>
          </w:p>
          <w:p w14:paraId="1DAB1E7D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Creative Beginnings</w:t>
            </w:r>
          </w:p>
          <w:p w14:paraId="48BD55C9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Early Start Child Learning Academy Corp</w:t>
            </w:r>
          </w:p>
          <w:p w14:paraId="2290D896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Eastmont Community</w:t>
            </w:r>
          </w:p>
          <w:p w14:paraId="29D1C0CB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Hillcrest Congregational Church</w:t>
            </w:r>
          </w:p>
          <w:p w14:paraId="6EDDFE77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Los Angeles COE</w:t>
            </w:r>
          </w:p>
          <w:p w14:paraId="55780973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Mexican American Opp Foundation</w:t>
            </w:r>
          </w:p>
          <w:p w14:paraId="790F621B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Montebello USD</w:t>
            </w:r>
          </w:p>
          <w:p w14:paraId="5E33A423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Nature's Wonder Learning Center</w:t>
            </w:r>
          </w:p>
          <w:p w14:paraId="7E2CB624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Petite University LLC</w:t>
            </w:r>
          </w:p>
          <w:p w14:paraId="145484B5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Rio Hondo Community College District</w:t>
            </w:r>
          </w:p>
          <w:p w14:paraId="0973D086" w14:textId="77777777" w:rsidR="00722A27" w:rsidRPr="00722A27" w:rsidRDefault="00722A27" w:rsidP="00722A27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Twigs to Trees, Inc.</w:t>
            </w:r>
          </w:p>
          <w:p w14:paraId="0907FF47" w14:textId="3B136412" w:rsidR="00B01863" w:rsidRPr="0013124E" w:rsidRDefault="00722A27" w:rsidP="00722A2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2A27">
              <w:rPr>
                <w:rFonts w:ascii="Arial" w:hAnsi="Arial" w:cs="Arial"/>
                <w:sz w:val="20"/>
                <w:szCs w:val="20"/>
              </w:rPr>
              <w:t>Whittier Christian School</w:t>
            </w:r>
          </w:p>
        </w:tc>
        <w:tc>
          <w:tcPr>
            <w:tcW w:w="3964" w:type="dxa"/>
          </w:tcPr>
          <w:p w14:paraId="12D90D9A" w14:textId="19A3C938" w:rsidR="00B01863" w:rsidRPr="0013124E" w:rsidRDefault="003B5F94" w:rsidP="0013124E">
            <w:pPr>
              <w:spacing w:before="24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Sandra Flores</w:t>
            </w:r>
          </w:p>
        </w:tc>
      </w:tr>
    </w:tbl>
    <w:p w14:paraId="2549AC91" w14:textId="1CE68999" w:rsidR="1F9F8D69" w:rsidRDefault="1F9F8D69"/>
    <w:p w14:paraId="44A21CCE" w14:textId="174DAECC" w:rsidR="01B6C769" w:rsidRDefault="01B6C769"/>
    <w:p w14:paraId="68110F63" w14:textId="77777777" w:rsidR="00F51D37" w:rsidRPr="00B10A31" w:rsidRDefault="00F51D37" w:rsidP="00B10A31">
      <w:pPr>
        <w:rPr>
          <w:rFonts w:ascii="Arial" w:hAnsi="Arial" w:cs="Arial"/>
          <w:sz w:val="20"/>
          <w:szCs w:val="20"/>
        </w:rPr>
      </w:pPr>
    </w:p>
    <w:sectPr w:rsidR="00F51D37" w:rsidRPr="00B10A31" w:rsidSect="00B10A31">
      <w:footerReference w:type="default" r:id="rId9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84C9" w14:textId="77777777" w:rsidR="007244F6" w:rsidRDefault="007244F6" w:rsidP="00B10A31">
      <w:pPr>
        <w:spacing w:after="0" w:line="240" w:lineRule="auto"/>
      </w:pPr>
      <w:r>
        <w:separator/>
      </w:r>
    </w:p>
  </w:endnote>
  <w:endnote w:type="continuationSeparator" w:id="0">
    <w:p w14:paraId="1C3DA7BD" w14:textId="77777777" w:rsidR="007244F6" w:rsidRDefault="007244F6" w:rsidP="00B10A31">
      <w:pPr>
        <w:spacing w:after="0" w:line="240" w:lineRule="auto"/>
      </w:pPr>
      <w:r>
        <w:continuationSeparator/>
      </w:r>
    </w:p>
  </w:endnote>
  <w:endnote w:type="continuationNotice" w:id="1">
    <w:p w14:paraId="5B90065E" w14:textId="77777777" w:rsidR="007244F6" w:rsidRDefault="00724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14:paraId="7396688F" w14:textId="77777777" w:rsidTr="0E4FD18F">
      <w:trPr>
        <w:trHeight w:val="300"/>
      </w:trPr>
      <w:tc>
        <w:tcPr>
          <w:tcW w:w="3600" w:type="dxa"/>
        </w:tcPr>
        <w:p w14:paraId="1D4E6BAA" w14:textId="5B8A096A" w:rsidR="0E4FD18F" w:rsidRDefault="0E4FD18F" w:rsidP="0E4FD18F">
          <w:pPr>
            <w:pStyle w:val="Header"/>
            <w:ind w:left="-115"/>
          </w:pPr>
        </w:p>
      </w:tc>
      <w:tc>
        <w:tcPr>
          <w:tcW w:w="3600" w:type="dxa"/>
        </w:tcPr>
        <w:p w14:paraId="087364D1" w14:textId="491620F5" w:rsidR="0E4FD18F" w:rsidRDefault="0E4FD18F" w:rsidP="0E4FD18F">
          <w:pPr>
            <w:pStyle w:val="Header"/>
            <w:jc w:val="center"/>
          </w:pPr>
        </w:p>
      </w:tc>
      <w:tc>
        <w:tcPr>
          <w:tcW w:w="3600" w:type="dxa"/>
        </w:tcPr>
        <w:p w14:paraId="3B8F6CE1" w14:textId="69BC04A1" w:rsidR="0E4FD18F" w:rsidRDefault="0E4FD18F" w:rsidP="0E4FD18F">
          <w:pPr>
            <w:pStyle w:val="Header"/>
            <w:ind w:right="-115"/>
            <w:jc w:val="right"/>
          </w:pPr>
        </w:p>
      </w:tc>
    </w:tr>
  </w:tbl>
  <w:p w14:paraId="775F5CFF" w14:textId="3E468650" w:rsidR="0E4FD18F" w:rsidRDefault="0E4FD18F" w:rsidP="0E4FD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0B3A" w14:textId="77777777" w:rsidR="007244F6" w:rsidRDefault="007244F6" w:rsidP="00B10A31">
      <w:pPr>
        <w:spacing w:after="0" w:line="240" w:lineRule="auto"/>
      </w:pPr>
      <w:r>
        <w:separator/>
      </w:r>
    </w:p>
  </w:footnote>
  <w:footnote w:type="continuationSeparator" w:id="0">
    <w:p w14:paraId="6DB2DDAD" w14:textId="77777777" w:rsidR="007244F6" w:rsidRDefault="007244F6" w:rsidP="00B10A31">
      <w:pPr>
        <w:spacing w:after="0" w:line="240" w:lineRule="auto"/>
      </w:pPr>
      <w:r>
        <w:continuationSeparator/>
      </w:r>
    </w:p>
  </w:footnote>
  <w:footnote w:type="continuationNotice" w:id="1">
    <w:p w14:paraId="4FDCCF32" w14:textId="77777777" w:rsidR="007244F6" w:rsidRDefault="007244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D5234"/>
    <w:rsid w:val="000E4AEF"/>
    <w:rsid w:val="0013124E"/>
    <w:rsid w:val="00132162"/>
    <w:rsid w:val="00133638"/>
    <w:rsid w:val="00142AE9"/>
    <w:rsid w:val="00153369"/>
    <w:rsid w:val="00154471"/>
    <w:rsid w:val="001B6627"/>
    <w:rsid w:val="00250D6C"/>
    <w:rsid w:val="00252D63"/>
    <w:rsid w:val="002C68FA"/>
    <w:rsid w:val="002D3396"/>
    <w:rsid w:val="0036613B"/>
    <w:rsid w:val="00380EB7"/>
    <w:rsid w:val="003B15B8"/>
    <w:rsid w:val="003B5F94"/>
    <w:rsid w:val="003C1347"/>
    <w:rsid w:val="003C2FC0"/>
    <w:rsid w:val="004070CF"/>
    <w:rsid w:val="00464133"/>
    <w:rsid w:val="004D0C2C"/>
    <w:rsid w:val="005056C5"/>
    <w:rsid w:val="00522B56"/>
    <w:rsid w:val="00552413"/>
    <w:rsid w:val="006F45BE"/>
    <w:rsid w:val="00706C1F"/>
    <w:rsid w:val="00712822"/>
    <w:rsid w:val="00722A27"/>
    <w:rsid w:val="007244F6"/>
    <w:rsid w:val="00727212"/>
    <w:rsid w:val="00741579"/>
    <w:rsid w:val="007915A5"/>
    <w:rsid w:val="007A4F1B"/>
    <w:rsid w:val="007E25A8"/>
    <w:rsid w:val="008000A9"/>
    <w:rsid w:val="00816DC2"/>
    <w:rsid w:val="00856510"/>
    <w:rsid w:val="00893392"/>
    <w:rsid w:val="00893BD7"/>
    <w:rsid w:val="00895F98"/>
    <w:rsid w:val="008B0237"/>
    <w:rsid w:val="008B41C3"/>
    <w:rsid w:val="008D1CC9"/>
    <w:rsid w:val="008E7B00"/>
    <w:rsid w:val="009024DC"/>
    <w:rsid w:val="0093379D"/>
    <w:rsid w:val="009508A3"/>
    <w:rsid w:val="00980DE2"/>
    <w:rsid w:val="009873E3"/>
    <w:rsid w:val="009F5498"/>
    <w:rsid w:val="00A13E1C"/>
    <w:rsid w:val="00A34B4A"/>
    <w:rsid w:val="00A545F7"/>
    <w:rsid w:val="00A92BA4"/>
    <w:rsid w:val="00AC160A"/>
    <w:rsid w:val="00AE7212"/>
    <w:rsid w:val="00AF5702"/>
    <w:rsid w:val="00AF7158"/>
    <w:rsid w:val="00B01863"/>
    <w:rsid w:val="00B10A31"/>
    <w:rsid w:val="00B20857"/>
    <w:rsid w:val="00B70C29"/>
    <w:rsid w:val="00BB1C03"/>
    <w:rsid w:val="00C07F2A"/>
    <w:rsid w:val="00C33721"/>
    <w:rsid w:val="00CB61E2"/>
    <w:rsid w:val="00CF4992"/>
    <w:rsid w:val="00CF54AC"/>
    <w:rsid w:val="00DA02B6"/>
    <w:rsid w:val="00DE24EE"/>
    <w:rsid w:val="00E05D8C"/>
    <w:rsid w:val="00E300C6"/>
    <w:rsid w:val="00E84962"/>
    <w:rsid w:val="00EA1714"/>
    <w:rsid w:val="00EE20DC"/>
    <w:rsid w:val="00F117A4"/>
    <w:rsid w:val="00F14C3F"/>
    <w:rsid w:val="00F265B1"/>
    <w:rsid w:val="00F35DBB"/>
    <w:rsid w:val="00F37698"/>
    <w:rsid w:val="00F51D37"/>
    <w:rsid w:val="00F835A3"/>
    <w:rsid w:val="00FA5E52"/>
    <w:rsid w:val="00FD2A32"/>
    <w:rsid w:val="01B6C769"/>
    <w:rsid w:val="0E4FD18F"/>
    <w:rsid w:val="11AEEB1E"/>
    <w:rsid w:val="15009DE2"/>
    <w:rsid w:val="1657B2E3"/>
    <w:rsid w:val="18344B1C"/>
    <w:rsid w:val="1F9F8D69"/>
    <w:rsid w:val="32B6109C"/>
    <w:rsid w:val="32D282FE"/>
    <w:rsid w:val="384A0DEB"/>
    <w:rsid w:val="3C50B0C3"/>
    <w:rsid w:val="472A84DF"/>
    <w:rsid w:val="62D99787"/>
    <w:rsid w:val="62E4A37D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3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CDSS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Diana@DSS</dc:creator>
  <cp:keywords/>
  <dc:description/>
  <cp:lastModifiedBy>Maupin-Uppal, Tracey@DSS</cp:lastModifiedBy>
  <cp:revision>41</cp:revision>
  <dcterms:created xsi:type="dcterms:W3CDTF">2025-01-31T22:44:00Z</dcterms:created>
  <dcterms:modified xsi:type="dcterms:W3CDTF">2025-02-24T23:47:00Z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